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4165" w14:textId="77777777" w:rsidR="00303D97" w:rsidRDefault="00303D97" w:rsidP="00303D97">
      <w:r>
        <w:t>.……………………………………………………                                                    …………………………………………………………</w:t>
      </w:r>
    </w:p>
    <w:p w14:paraId="511889CB" w14:textId="77777777" w:rsidR="00303D97" w:rsidRDefault="00303D97" w:rsidP="00303D97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F16A6">
        <w:rPr>
          <w:sz w:val="18"/>
          <w:szCs w:val="18"/>
        </w:rPr>
        <w:t>(pieczęć zakładu opieki zdrowotnej)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(miejscowość, data)</w:t>
      </w:r>
    </w:p>
    <w:p w14:paraId="356B233D" w14:textId="77777777" w:rsidR="00303D97" w:rsidRDefault="00303D97" w:rsidP="00303D97">
      <w:pPr>
        <w:rPr>
          <w:sz w:val="18"/>
          <w:szCs w:val="18"/>
        </w:rPr>
      </w:pPr>
    </w:p>
    <w:p w14:paraId="6A33A39D" w14:textId="77777777" w:rsidR="00303D97" w:rsidRDefault="00303D97" w:rsidP="00303D97">
      <w:pPr>
        <w:rPr>
          <w:sz w:val="18"/>
          <w:szCs w:val="18"/>
        </w:rPr>
      </w:pPr>
    </w:p>
    <w:p w14:paraId="5A18B0AD" w14:textId="77777777" w:rsidR="00303D97" w:rsidRDefault="00303D97" w:rsidP="00303D97">
      <w:pPr>
        <w:rPr>
          <w:sz w:val="18"/>
          <w:szCs w:val="18"/>
        </w:rPr>
      </w:pPr>
    </w:p>
    <w:p w14:paraId="003EB33F" w14:textId="77777777" w:rsidR="00303D97" w:rsidRPr="00853CF3" w:rsidRDefault="00303D97" w:rsidP="00303D97">
      <w:pPr>
        <w:rPr>
          <w:sz w:val="24"/>
          <w:szCs w:val="24"/>
        </w:rPr>
      </w:pPr>
    </w:p>
    <w:p w14:paraId="006F1590" w14:textId="77777777" w:rsidR="00303D97" w:rsidRDefault="00303D97" w:rsidP="00303D97">
      <w:pPr>
        <w:jc w:val="center"/>
        <w:rPr>
          <w:sz w:val="24"/>
          <w:szCs w:val="24"/>
        </w:rPr>
      </w:pPr>
      <w:r w:rsidRPr="00853CF3">
        <w:rPr>
          <w:sz w:val="24"/>
          <w:szCs w:val="24"/>
        </w:rPr>
        <w:t>ZAŚWIADCZENIE LEKARSKIE</w:t>
      </w:r>
    </w:p>
    <w:p w14:paraId="409AE618" w14:textId="77777777" w:rsidR="00303D97" w:rsidRDefault="00303D97" w:rsidP="00303D97">
      <w:pPr>
        <w:jc w:val="center"/>
        <w:rPr>
          <w:sz w:val="20"/>
          <w:szCs w:val="20"/>
        </w:rPr>
      </w:pPr>
      <w:r>
        <w:rPr>
          <w:sz w:val="20"/>
          <w:szCs w:val="20"/>
        </w:rPr>
        <w:t>osoby ubiegającej się o dofinansowanie ze środków PFRON likwidacji barier w komunikowaniu się</w:t>
      </w:r>
    </w:p>
    <w:p w14:paraId="1179F216" w14:textId="77777777" w:rsidR="00303D97" w:rsidRDefault="00303D97" w:rsidP="00303D97">
      <w:pPr>
        <w:jc w:val="center"/>
        <w:rPr>
          <w:sz w:val="20"/>
          <w:szCs w:val="20"/>
        </w:rPr>
      </w:pPr>
      <w:r>
        <w:rPr>
          <w:sz w:val="20"/>
          <w:szCs w:val="20"/>
        </w:rPr>
        <w:t>dla potrzeb PCPR w Kościanie</w:t>
      </w:r>
    </w:p>
    <w:p w14:paraId="0E48FA1B" w14:textId="77777777" w:rsidR="00303D97" w:rsidRDefault="00303D97" w:rsidP="00303D97">
      <w:pPr>
        <w:jc w:val="center"/>
        <w:rPr>
          <w:sz w:val="20"/>
          <w:szCs w:val="20"/>
        </w:rPr>
      </w:pPr>
    </w:p>
    <w:p w14:paraId="20AF958F" w14:textId="77777777" w:rsidR="00303D97" w:rsidRDefault="00303D97" w:rsidP="00303D97">
      <w:pPr>
        <w:jc w:val="center"/>
        <w:rPr>
          <w:sz w:val="20"/>
          <w:szCs w:val="20"/>
        </w:rPr>
      </w:pPr>
    </w:p>
    <w:p w14:paraId="0B0947D3" w14:textId="77777777" w:rsidR="00303D97" w:rsidRDefault="00303D97" w:rsidP="00303D9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…………………………………………………………………………………………………..……….., PESEL ……………………………………………….</w:t>
      </w:r>
    </w:p>
    <w:p w14:paraId="7E1517F4" w14:textId="77777777" w:rsidR="00303D97" w:rsidRPr="00853CF3" w:rsidRDefault="00303D97" w:rsidP="00303D9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53CF3">
        <w:rPr>
          <w:sz w:val="18"/>
          <w:szCs w:val="18"/>
        </w:rPr>
        <w:t>(Imię i nazwisko Pacjenta)</w:t>
      </w:r>
    </w:p>
    <w:p w14:paraId="0A44F596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z uwagi na potrzeby wynikające z niepełnosprawności zakup  ……………………………………………………………………………</w:t>
      </w:r>
    </w:p>
    <w:p w14:paraId="128E3E68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5FCD71F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D5BB11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(nazwa sprzętu)</w:t>
      </w:r>
    </w:p>
    <w:p w14:paraId="4576704A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spowoduje likwidację barier w komunikowaniu się, a tym samym umożliwi lub w znacznym stopniu ułatwi osobie niepełnosprawnej wykonywanie podstawowych, codziennych czynności lub kontaktów z otoczeniem.</w:t>
      </w:r>
    </w:p>
    <w:p w14:paraId="6BBE9D1F" w14:textId="77777777" w:rsidR="00303D97" w:rsidRDefault="00303D97" w:rsidP="00303D97">
      <w:pPr>
        <w:jc w:val="both"/>
        <w:rPr>
          <w:sz w:val="20"/>
          <w:szCs w:val="20"/>
        </w:rPr>
      </w:pPr>
    </w:p>
    <w:p w14:paraId="0A9EB117" w14:textId="77777777" w:rsidR="00303D97" w:rsidRDefault="00303D97" w:rsidP="00303D97">
      <w:pPr>
        <w:jc w:val="both"/>
        <w:rPr>
          <w:sz w:val="20"/>
          <w:szCs w:val="20"/>
        </w:rPr>
      </w:pPr>
    </w:p>
    <w:p w14:paraId="04FC7888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……………………………………………………….</w:t>
      </w:r>
    </w:p>
    <w:p w14:paraId="64A89D38" w14:textId="77777777" w:rsidR="00303D97" w:rsidRPr="00853CF3" w:rsidRDefault="00303D97" w:rsidP="00303D97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853CF3">
        <w:rPr>
          <w:sz w:val="18"/>
          <w:szCs w:val="18"/>
        </w:rPr>
        <w:t>(pieczątka i podpis lekarza)</w:t>
      </w:r>
    </w:p>
    <w:p w14:paraId="659B2AAD" w14:textId="77777777" w:rsidR="000064CC" w:rsidRDefault="000064CC"/>
    <w:sectPr w:rsidR="0000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3"/>
    <w:rsid w:val="000064CC"/>
    <w:rsid w:val="00303D97"/>
    <w:rsid w:val="00C16933"/>
    <w:rsid w:val="00C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8781-1A44-4085-B703-33B1552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dcterms:created xsi:type="dcterms:W3CDTF">2024-12-17T08:58:00Z</dcterms:created>
  <dcterms:modified xsi:type="dcterms:W3CDTF">2024-12-17T08:58:00Z</dcterms:modified>
</cp:coreProperties>
</file>